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48DF2CBC" w14:textId="77777777" w:rsidR="00B22B89" w:rsidRPr="00DA331D" w:rsidRDefault="00B22B89" w:rsidP="00B22B8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4C41192" w14:textId="77777777" w:rsidR="00B22B89" w:rsidRPr="00DA331D" w:rsidRDefault="00B22B89" w:rsidP="00B22B8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5F846FA2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</w:t>
            </w:r>
            <w:r w:rsidRPr="008A4042">
              <w:rPr>
                <w:rFonts w:ascii="Arial" w:hAnsi="Arial" w:cs="Arial"/>
                <w:b/>
                <w:i/>
                <w:sz w:val="22"/>
                <w:szCs w:val="22"/>
              </w:rPr>
              <w:t>:</w:t>
            </w:r>
            <w:r w:rsidRPr="008A404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 w:rsidRPr="008A40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C7806" w:rsidRPr="00AC7806">
              <w:rPr>
                <w:rFonts w:ascii="Arial" w:hAnsi="Arial" w:cs="Arial"/>
                <w:b/>
                <w:sz w:val="22"/>
                <w:szCs w:val="22"/>
              </w:rPr>
              <w:t>UPRAVLJANJE STANOVANJ IN POSLOVNIH PROSTOROV TER INDIVIDUALNIH HIŠ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01086038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8A4042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3AF041D2" w14:textId="77777777" w:rsidR="00B22B89" w:rsidRDefault="00B22B89" w:rsidP="001B6CE6">
      <w:pPr>
        <w:jc w:val="both"/>
        <w:rPr>
          <w:rFonts w:ascii="Arial" w:hAnsi="Arial" w:cs="Arial"/>
          <w:sz w:val="22"/>
          <w:szCs w:val="22"/>
        </w:rPr>
      </w:pPr>
    </w:p>
    <w:p w14:paraId="0FCEE59B" w14:textId="77777777" w:rsidR="00B22B89" w:rsidRPr="009A2255" w:rsidRDefault="00B22B89" w:rsidP="00B22B8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0F4B2621" w14:textId="77777777" w:rsidR="00B22B89" w:rsidRPr="00310AC8" w:rsidRDefault="00B22B89" w:rsidP="00B22B89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B22B89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03A81" w14:textId="77777777" w:rsidR="00C74569" w:rsidRDefault="00C74569">
      <w:r>
        <w:separator/>
      </w:r>
    </w:p>
  </w:endnote>
  <w:endnote w:type="continuationSeparator" w:id="0">
    <w:p w14:paraId="457FA7A1" w14:textId="77777777" w:rsidR="00C74569" w:rsidRDefault="00C7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353A649E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7BD76507" w:rsidR="00041A82" w:rsidRPr="008A4042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 w:rsidRPr="008A4042">
      <w:rPr>
        <w:rFonts w:ascii="Arial" w:hAnsi="Arial" w:cs="Arial"/>
        <w:i/>
        <w:sz w:val="20"/>
      </w:rPr>
      <w:t>UKC Maribor</w:t>
    </w:r>
    <w:r w:rsidRPr="008A4042">
      <w:rPr>
        <w:rFonts w:ascii="Arial" w:hAnsi="Arial" w:cs="Arial"/>
        <w:i/>
        <w:sz w:val="20"/>
      </w:rPr>
      <w:tab/>
    </w:r>
    <w:r w:rsidR="00AC7806">
      <w:rPr>
        <w:rFonts w:ascii="Arial" w:hAnsi="Arial" w:cs="Arial"/>
        <w:bCs/>
        <w:i/>
        <w:sz w:val="20"/>
      </w:rPr>
      <w:t>Upravljanje stanovanj in poslovnih prostorov ter individualnih hiš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33C42" w14:textId="77777777" w:rsidR="00C74569" w:rsidRDefault="00C74569">
      <w:r>
        <w:separator/>
      </w:r>
    </w:p>
  </w:footnote>
  <w:footnote w:type="continuationSeparator" w:id="0">
    <w:p w14:paraId="13A38C3D" w14:textId="77777777" w:rsidR="00C74569" w:rsidRDefault="00C74569">
      <w:r>
        <w:continuationSeparator/>
      </w:r>
    </w:p>
  </w:footnote>
  <w:footnote w:id="1">
    <w:p w14:paraId="60E2EFBE" w14:textId="77777777" w:rsidR="00B22B89" w:rsidRPr="00C81548" w:rsidRDefault="00B22B89" w:rsidP="00B22B8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7D1446D4" w14:textId="77777777" w:rsidR="00B22B89" w:rsidRPr="00C81548" w:rsidRDefault="00B22B89" w:rsidP="00B22B8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154C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B6CE6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4791E"/>
    <w:rsid w:val="00450F19"/>
    <w:rsid w:val="00457E1B"/>
    <w:rsid w:val="00461F0B"/>
    <w:rsid w:val="00463F66"/>
    <w:rsid w:val="00467FF3"/>
    <w:rsid w:val="00486DF9"/>
    <w:rsid w:val="004963A8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25E25"/>
    <w:rsid w:val="00534355"/>
    <w:rsid w:val="00551434"/>
    <w:rsid w:val="00554F0B"/>
    <w:rsid w:val="005637E4"/>
    <w:rsid w:val="00581188"/>
    <w:rsid w:val="0058593E"/>
    <w:rsid w:val="005921BC"/>
    <w:rsid w:val="005A2B20"/>
    <w:rsid w:val="005A4D63"/>
    <w:rsid w:val="005D2060"/>
    <w:rsid w:val="00627076"/>
    <w:rsid w:val="0063239D"/>
    <w:rsid w:val="006325BB"/>
    <w:rsid w:val="00641341"/>
    <w:rsid w:val="00657F3F"/>
    <w:rsid w:val="00661879"/>
    <w:rsid w:val="00685F79"/>
    <w:rsid w:val="0068608F"/>
    <w:rsid w:val="006872F7"/>
    <w:rsid w:val="006A63A2"/>
    <w:rsid w:val="006B12FF"/>
    <w:rsid w:val="006B40D6"/>
    <w:rsid w:val="006B5EF4"/>
    <w:rsid w:val="006D3628"/>
    <w:rsid w:val="006E3CFD"/>
    <w:rsid w:val="006E4E6F"/>
    <w:rsid w:val="006F0475"/>
    <w:rsid w:val="00720253"/>
    <w:rsid w:val="007247C3"/>
    <w:rsid w:val="00725E76"/>
    <w:rsid w:val="007445A3"/>
    <w:rsid w:val="00764F7B"/>
    <w:rsid w:val="007728C8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0C6C"/>
    <w:rsid w:val="00864AD3"/>
    <w:rsid w:val="00874EAC"/>
    <w:rsid w:val="00876D9A"/>
    <w:rsid w:val="008A2918"/>
    <w:rsid w:val="008A4042"/>
    <w:rsid w:val="008A44C8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90621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C7806"/>
    <w:rsid w:val="00AD77FE"/>
    <w:rsid w:val="00AE12AC"/>
    <w:rsid w:val="00AF359A"/>
    <w:rsid w:val="00B04DA4"/>
    <w:rsid w:val="00B22B89"/>
    <w:rsid w:val="00B32482"/>
    <w:rsid w:val="00B5039A"/>
    <w:rsid w:val="00B55659"/>
    <w:rsid w:val="00B55988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3208B"/>
    <w:rsid w:val="00C445FF"/>
    <w:rsid w:val="00C6604F"/>
    <w:rsid w:val="00C74569"/>
    <w:rsid w:val="00C86C4E"/>
    <w:rsid w:val="00C9378F"/>
    <w:rsid w:val="00CB0DF5"/>
    <w:rsid w:val="00CB7E6A"/>
    <w:rsid w:val="00CD505B"/>
    <w:rsid w:val="00CE2197"/>
    <w:rsid w:val="00CF01FE"/>
    <w:rsid w:val="00D10E28"/>
    <w:rsid w:val="00D34A3E"/>
    <w:rsid w:val="00D40E4B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46F5D"/>
    <w:rsid w:val="00F52426"/>
    <w:rsid w:val="00F641F2"/>
    <w:rsid w:val="00F65EC8"/>
    <w:rsid w:val="00F73088"/>
    <w:rsid w:val="00F73201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WOLF</cp:lastModifiedBy>
  <cp:revision>3</cp:revision>
  <cp:lastPrinted>2024-12-09T13:08:00Z</cp:lastPrinted>
  <dcterms:created xsi:type="dcterms:W3CDTF">2025-12-01T08:45:00Z</dcterms:created>
  <dcterms:modified xsi:type="dcterms:W3CDTF">2026-01-06T11:17:00Z</dcterms:modified>
</cp:coreProperties>
</file>